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16" w:rsidRPr="00604536" w:rsidRDefault="00F14E16" w:rsidP="00F14E16">
      <w:pPr>
        <w:pStyle w:val="satauri"/>
        <w:spacing w:before="737"/>
        <w:rPr>
          <w:lang w:val="en-US"/>
        </w:rPr>
      </w:pPr>
      <w:proofErr w:type="spellStart"/>
      <w:proofErr w:type="gramStart"/>
      <w:r w:rsidRPr="00604536">
        <w:rPr>
          <w:lang w:val="en-US"/>
        </w:rPr>
        <w:t>maisis</w:t>
      </w:r>
      <w:proofErr w:type="spellEnd"/>
      <w:proofErr w:type="gramEnd"/>
      <w:r w:rsidRPr="00604536">
        <w:rPr>
          <w:lang w:val="en-US"/>
        </w:rPr>
        <w:t xml:space="preserve"> </w:t>
      </w:r>
      <w:proofErr w:type="spellStart"/>
      <w:r w:rsidRPr="00604536">
        <w:rPr>
          <w:lang w:val="en-US"/>
        </w:rPr>
        <w:t>sevda</w:t>
      </w:r>
      <w:proofErr w:type="spellEnd"/>
    </w:p>
    <w:p w:rsidR="00F14E16" w:rsidRPr="00604536" w:rsidRDefault="00F14E16" w:rsidP="00F14E16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Tibvaa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celi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iqneva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F14E16" w:rsidRPr="00604536" w:rsidRDefault="00F14E16" w:rsidP="00F14E16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balaxi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wveba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balaxze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F14E16" w:rsidRPr="00604536" w:rsidRDefault="00F14E16" w:rsidP="00F14E16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mere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bululic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idgmeba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F14E16" w:rsidRPr="00604536" w:rsidRDefault="00F14E16" w:rsidP="00F14E16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zed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seris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mwvane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gavaze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F14E16" w:rsidRPr="00604536" w:rsidRDefault="00F14E16" w:rsidP="00F14E16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</w:p>
    <w:p w:rsidR="00F14E16" w:rsidRPr="00604536" w:rsidRDefault="00F14E16" w:rsidP="00F14E16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rac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bostanSi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irgveba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F14E16" w:rsidRPr="00604536" w:rsidRDefault="00F14E16" w:rsidP="00F14E16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Tqves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604536">
        <w:rPr>
          <w:rFonts w:ascii="LitNusx" w:hAnsi="LitNusx" w:cs="LitNusx"/>
          <w:sz w:val="23"/>
          <w:szCs w:val="23"/>
        </w:rPr>
        <w:t>xvaviT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kalaTs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gaavsebs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F14E16" w:rsidRPr="00604536" w:rsidRDefault="00F14E16" w:rsidP="00F14E16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ratomRac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guls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vekiTxebi</w:t>
      </w:r>
      <w:proofErr w:type="spellEnd"/>
      <w:r w:rsidRPr="00604536">
        <w:rPr>
          <w:rFonts w:ascii="LitNusx" w:hAnsi="LitNusx" w:cs="LitNusx"/>
          <w:sz w:val="23"/>
          <w:szCs w:val="23"/>
        </w:rPr>
        <w:t>, -</w:t>
      </w:r>
    </w:p>
    <w:p w:rsidR="00F14E16" w:rsidRPr="00604536" w:rsidRDefault="00F14E16" w:rsidP="00F14E16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mec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vnaxav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604536">
        <w:rPr>
          <w:rFonts w:ascii="LitNusx" w:hAnsi="LitNusx" w:cs="LitNusx"/>
          <w:sz w:val="23"/>
          <w:szCs w:val="23"/>
        </w:rPr>
        <w:t>silamazes</w:t>
      </w:r>
      <w:proofErr w:type="spellEnd"/>
      <w:r w:rsidRPr="00604536">
        <w:rPr>
          <w:rFonts w:ascii="LitNusx" w:hAnsi="LitNusx" w:cs="LitNusx"/>
          <w:sz w:val="23"/>
          <w:szCs w:val="23"/>
        </w:rPr>
        <w:t>?</w:t>
      </w:r>
    </w:p>
    <w:p w:rsidR="00B61D3C" w:rsidRDefault="00B61D3C"/>
    <w:sectPr w:rsidR="00B61D3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14E16"/>
    <w:rsid w:val="00B61D3C"/>
    <w:rsid w:val="00F14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F14E16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mes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2010-08-10T10:44:00Z</dcterms:created>
  <dcterms:modified xsi:type="dcterms:W3CDTF">2010-08-10T10:44:00Z</dcterms:modified>
</cp:coreProperties>
</file>